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9F" w:rsidRDefault="0031639F" w:rsidP="0031639F">
      <w:pPr>
        <w:spacing w:after="0" w:line="240" w:lineRule="exact"/>
      </w:pPr>
      <w:r>
        <w:t>Quand les cons voleront.</w:t>
      </w:r>
    </w:p>
    <w:p w:rsidR="0031639F" w:rsidRDefault="0031639F" w:rsidP="0031639F">
      <w:pPr>
        <w:spacing w:after="0" w:line="240" w:lineRule="exact"/>
      </w:pPr>
    </w:p>
    <w:p w:rsidR="0031639F" w:rsidRDefault="0031639F" w:rsidP="0031639F">
      <w:pPr>
        <w:spacing w:after="0" w:line="240" w:lineRule="exact"/>
      </w:pPr>
      <w:r>
        <w:t>Les chefs d’escadrilles pulluleront.</w:t>
      </w:r>
    </w:p>
    <w:p w:rsidR="0031639F" w:rsidRDefault="0031639F" w:rsidP="0031639F">
      <w:pPr>
        <w:spacing w:after="0" w:line="240" w:lineRule="exact"/>
      </w:pPr>
      <w:proofErr w:type="spellStart"/>
      <w:r>
        <w:t>R’gardez</w:t>
      </w:r>
      <w:proofErr w:type="spellEnd"/>
      <w:r>
        <w:t>, écoutez</w:t>
      </w:r>
      <w:r w:rsidR="00DF1DB8">
        <w:t>,</w:t>
      </w:r>
      <w:r>
        <w:t xml:space="preserve"> jusqu’à la nausée ces infoutus qui font du rase-mottes sur les écrans de téloche, les radio</w:t>
      </w:r>
      <w:r w:rsidR="00A60A47">
        <w:t>s</w:t>
      </w:r>
      <w:r>
        <w:t xml:space="preserve"> ou la presse papier.</w:t>
      </w:r>
    </w:p>
    <w:p w:rsidR="0031639F" w:rsidRDefault="0031639F" w:rsidP="0031639F">
      <w:pPr>
        <w:spacing w:after="0" w:line="240" w:lineRule="exact"/>
      </w:pPr>
      <w:r>
        <w:t>Pour battre le record de looping</w:t>
      </w:r>
      <w:r w:rsidR="00DF1DB8">
        <w:t>s</w:t>
      </w:r>
      <w:r>
        <w:t xml:space="preserve"> et gagner la coupe des truqueurs crapoteux, des escrocs patentés, des bateleurs de foire confirmés.</w:t>
      </w:r>
    </w:p>
    <w:p w:rsidR="0031639F" w:rsidRDefault="0031639F" w:rsidP="0031639F">
      <w:pPr>
        <w:spacing w:after="0" w:line="240" w:lineRule="exact"/>
      </w:pPr>
      <w:r>
        <w:t>Ils sont des centaines, ils sont des milliers.</w:t>
      </w:r>
    </w:p>
    <w:p w:rsidR="0031639F" w:rsidRDefault="0031639F" w:rsidP="0031639F">
      <w:pPr>
        <w:spacing w:after="0" w:line="240" w:lineRule="exact"/>
      </w:pPr>
      <w:r>
        <w:t>À vouloir se goinfrer la thune de l’</w:t>
      </w:r>
      <w:r w:rsidR="00A60A47">
        <w:t>E</w:t>
      </w:r>
      <w:r>
        <w:t>tat.</w:t>
      </w:r>
    </w:p>
    <w:p w:rsidR="0031639F" w:rsidRDefault="0031639F" w:rsidP="0031639F">
      <w:pPr>
        <w:spacing w:after="0" w:line="240" w:lineRule="exact"/>
      </w:pPr>
      <w:r>
        <w:t>Toutes les combines sont bonnes.</w:t>
      </w:r>
    </w:p>
    <w:p w:rsidR="0031639F" w:rsidRDefault="0031639F" w:rsidP="0031639F">
      <w:pPr>
        <w:spacing w:after="0" w:line="240" w:lineRule="exact"/>
      </w:pPr>
      <w:r>
        <w:t>Et ils en connaissent qui rapportent.</w:t>
      </w:r>
    </w:p>
    <w:p w:rsidR="0031639F" w:rsidRDefault="0031639F" w:rsidP="0031639F">
      <w:pPr>
        <w:spacing w:after="0" w:line="240" w:lineRule="exact"/>
      </w:pPr>
      <w:r>
        <w:t>Pensez, ils sortent pour la plupart de grandes écoles.</w:t>
      </w:r>
    </w:p>
    <w:p w:rsidR="0031639F" w:rsidRDefault="0031639F" w:rsidP="0031639F">
      <w:pPr>
        <w:spacing w:after="0" w:line="240" w:lineRule="exact"/>
      </w:pPr>
      <w:r>
        <w:t>La crème de l’élite des détrousseurs.</w:t>
      </w:r>
    </w:p>
    <w:p w:rsidR="0031639F" w:rsidRDefault="0031639F" w:rsidP="0031639F">
      <w:pPr>
        <w:spacing w:after="0" w:line="240" w:lineRule="exact"/>
      </w:pPr>
      <w:r>
        <w:t>Issu</w:t>
      </w:r>
      <w:r w:rsidR="000E29ED">
        <w:t>e</w:t>
      </w:r>
      <w:r>
        <w:t xml:space="preserve"> des milieux favorisés d’ce foutu pays aux mœurs avarié</w:t>
      </w:r>
      <w:r w:rsidR="00A60A47">
        <w:t>e</w:t>
      </w:r>
      <w:r>
        <w:t xml:space="preserve">s qui sentent le poisson dont la date de péremption est un lointain </w:t>
      </w:r>
      <w:proofErr w:type="spellStart"/>
      <w:r>
        <w:t>souv’nir</w:t>
      </w:r>
      <w:proofErr w:type="spellEnd"/>
      <w:r>
        <w:t>.</w:t>
      </w:r>
    </w:p>
    <w:p w:rsidR="0031639F" w:rsidRDefault="0031639F" w:rsidP="0031639F">
      <w:pPr>
        <w:spacing w:after="0" w:line="240" w:lineRule="exact"/>
      </w:pPr>
      <w:r>
        <w:t xml:space="preserve">Ils ont des noms, Fillon, </w:t>
      </w:r>
      <w:proofErr w:type="spellStart"/>
      <w:r>
        <w:t>Sarko</w:t>
      </w:r>
      <w:proofErr w:type="spellEnd"/>
      <w:r>
        <w:t xml:space="preserve">, Chirac, </w:t>
      </w:r>
      <w:proofErr w:type="spellStart"/>
      <w:r>
        <w:t>Mitterand</w:t>
      </w:r>
      <w:proofErr w:type="spellEnd"/>
      <w:r>
        <w:t>, Giscard, pour les plus actuels.</w:t>
      </w:r>
    </w:p>
    <w:p w:rsidR="0031639F" w:rsidRDefault="0031639F" w:rsidP="0031639F">
      <w:pPr>
        <w:spacing w:after="0" w:line="240" w:lineRule="exact"/>
      </w:pPr>
      <w:r>
        <w:t>Mais la liste est loin d’être close avec ces quelques têtes d’affiches.</w:t>
      </w:r>
    </w:p>
    <w:p w:rsidR="0031639F" w:rsidRDefault="0031639F" w:rsidP="0031639F">
      <w:pPr>
        <w:spacing w:after="0" w:line="240" w:lineRule="exact"/>
      </w:pPr>
      <w:r>
        <w:t>Se presse à leur prose, la multitude des prébendiers d’la république.</w:t>
      </w:r>
    </w:p>
    <w:p w:rsidR="0031639F" w:rsidRDefault="0031639F" w:rsidP="0031639F">
      <w:pPr>
        <w:spacing w:after="0" w:line="240" w:lineRule="exact"/>
      </w:pPr>
      <w:r>
        <w:t>Qui sévissent au parlement, députés</w:t>
      </w:r>
      <w:r w:rsidR="000E29ED">
        <w:t>,</w:t>
      </w:r>
      <w:r>
        <w:t xml:space="preserve"> sénateurs et leurs assistants.</w:t>
      </w:r>
    </w:p>
    <w:p w:rsidR="0031639F" w:rsidRDefault="0031639F" w:rsidP="0031639F">
      <w:pPr>
        <w:spacing w:after="0" w:line="240" w:lineRule="exact"/>
      </w:pPr>
      <w:r>
        <w:t>Ministres aussi et sous ministres…</w:t>
      </w:r>
    </w:p>
    <w:p w:rsidR="0031639F" w:rsidRDefault="0031639F" w:rsidP="0031639F">
      <w:pPr>
        <w:spacing w:after="0" w:line="240" w:lineRule="exact"/>
      </w:pPr>
      <w:proofErr w:type="spellStart"/>
      <w:r>
        <w:t>Probably</w:t>
      </w:r>
      <w:proofErr w:type="spellEnd"/>
      <w:r>
        <w:t xml:space="preserve"> quelques haut f</w:t>
      </w:r>
      <w:r w:rsidR="000E29ED">
        <w:t xml:space="preserve">onctionnaires, chefs de cabinets </w:t>
      </w:r>
      <w:r>
        <w:t>et consort</w:t>
      </w:r>
      <w:r w:rsidR="000E29ED">
        <w:t>s</w:t>
      </w:r>
      <w:r>
        <w:t>.</w:t>
      </w:r>
    </w:p>
    <w:p w:rsidR="0031639F" w:rsidRDefault="0031639F" w:rsidP="0031639F">
      <w:pPr>
        <w:spacing w:after="0" w:line="240" w:lineRule="exact"/>
      </w:pPr>
      <w:r>
        <w:t>Non, j’</w:t>
      </w:r>
      <w:proofErr w:type="spellStart"/>
      <w:r>
        <w:t>noublie</w:t>
      </w:r>
      <w:proofErr w:type="spellEnd"/>
      <w:r>
        <w:t xml:space="preserve"> pas la police, la justice et un</w:t>
      </w:r>
      <w:r w:rsidR="00DF1DB8">
        <w:t>e</w:t>
      </w:r>
      <w:r>
        <w:t xml:space="preserve"> foultitude d’élus des conseils généraux ou régionau</w:t>
      </w:r>
      <w:r w:rsidR="00DF1DB8">
        <w:t>x</w:t>
      </w:r>
      <w:r>
        <w:t>.</w:t>
      </w:r>
    </w:p>
    <w:p w:rsidR="0031639F" w:rsidRDefault="0031639F" w:rsidP="0031639F">
      <w:pPr>
        <w:spacing w:after="0" w:line="240" w:lineRule="exact"/>
      </w:pPr>
      <w:r>
        <w:t>Maires et conseill</w:t>
      </w:r>
      <w:r w:rsidR="00A60A47">
        <w:t xml:space="preserve">ers </w:t>
      </w:r>
      <w:r>
        <w:t xml:space="preserve"> municipaux.</w:t>
      </w:r>
    </w:p>
    <w:p w:rsidR="0031639F" w:rsidRDefault="0031639F" w:rsidP="0031639F">
      <w:pPr>
        <w:spacing w:after="0" w:line="240" w:lineRule="exact"/>
      </w:pPr>
      <w:r>
        <w:t>La France est bien un pays de cons avec comme porte drapeaux ceux qui sont censés protéger les valeurs d’une république en capilotade depuis belle burette.</w:t>
      </w:r>
    </w:p>
    <w:p w:rsidR="00AA4746" w:rsidRDefault="00AA4746" w:rsidP="0031639F">
      <w:pPr>
        <w:spacing w:after="0" w:line="240" w:lineRule="exact"/>
      </w:pPr>
      <w:r>
        <w:t>Ceux</w:t>
      </w:r>
      <w:r w:rsidR="0031639F">
        <w:t xml:space="preserve"> qui aujourd’hui quémandent les suffr</w:t>
      </w:r>
      <w:r>
        <w:t>ages d</w:t>
      </w:r>
      <w:r w:rsidR="000E29ED">
        <w:t>’</w:t>
      </w:r>
      <w:r>
        <w:t>u</w:t>
      </w:r>
      <w:r w:rsidR="000E29ED">
        <w:t>n</w:t>
      </w:r>
      <w:r>
        <w:t xml:space="preserve"> bon peuple de couillons</w:t>
      </w:r>
    </w:p>
    <w:p w:rsidR="0031639F" w:rsidRDefault="0031639F" w:rsidP="0031639F">
      <w:pPr>
        <w:spacing w:after="0" w:line="240" w:lineRule="exact"/>
      </w:pPr>
      <w:proofErr w:type="gramStart"/>
      <w:r>
        <w:t>d’franchouillard</w:t>
      </w:r>
      <w:r w:rsidR="00A60A47">
        <w:t>s</w:t>
      </w:r>
      <w:proofErr w:type="gramEnd"/>
      <w:r>
        <w:t>, possèdent toutes les ficelles de la démagogie.</w:t>
      </w:r>
    </w:p>
    <w:p w:rsidR="007C0BE7" w:rsidRDefault="0031639F" w:rsidP="0031639F">
      <w:pPr>
        <w:spacing w:after="0" w:line="240" w:lineRule="exact"/>
      </w:pPr>
      <w:r>
        <w:t xml:space="preserve">Qu’ils soient de la droite </w:t>
      </w:r>
      <w:proofErr w:type="spellStart"/>
      <w:r>
        <w:t>trad</w:t>
      </w:r>
      <w:proofErr w:type="spellEnd"/>
      <w:r>
        <w:t>’, de l’extrême droite facho, de la gauche d’ici, d’</w:t>
      </w:r>
      <w:proofErr w:type="spellStart"/>
      <w:r>
        <w:t>la-bas</w:t>
      </w:r>
      <w:proofErr w:type="spellEnd"/>
      <w:r>
        <w:t xml:space="preserve"> ou d’ailleurs, </w:t>
      </w:r>
      <w:r w:rsidR="007C0BE7">
        <w:t xml:space="preserve">ils vocalisent tous </w:t>
      </w:r>
      <w:r w:rsidR="00AA4746">
        <w:t xml:space="preserve">sur </w:t>
      </w:r>
      <w:r w:rsidR="000E29ED">
        <w:t xml:space="preserve">la même mélodie, </w:t>
      </w:r>
      <w:r w:rsidR="007C0BE7">
        <w:t>le même refrain.</w:t>
      </w:r>
    </w:p>
    <w:p w:rsidR="007C0BE7" w:rsidRDefault="007C0BE7" w:rsidP="0031639F">
      <w:pPr>
        <w:spacing w:after="0" w:line="240" w:lineRule="exact"/>
      </w:pPr>
      <w:r>
        <w:t>Ça ira mieux demain !!!</w:t>
      </w:r>
    </w:p>
    <w:p w:rsidR="007C0BE7" w:rsidRDefault="007C0BE7" w:rsidP="0031639F">
      <w:pPr>
        <w:spacing w:after="0" w:line="240" w:lineRule="exact"/>
      </w:pPr>
      <w:r>
        <w:t>Si vous votez pour moi.</w:t>
      </w:r>
    </w:p>
    <w:p w:rsidR="007C0BE7" w:rsidRDefault="007C0BE7" w:rsidP="0031639F">
      <w:pPr>
        <w:spacing w:after="0" w:line="240" w:lineRule="exact"/>
      </w:pPr>
      <w:r>
        <w:t>Suit une longue liste de propositions toutes plus mirifiques les un</w:t>
      </w:r>
      <w:r w:rsidR="00AA4746">
        <w:t>e</w:t>
      </w:r>
      <w:r>
        <w:t>s que les autres.</w:t>
      </w:r>
    </w:p>
    <w:p w:rsidR="007C0BE7" w:rsidRDefault="007C0BE7" w:rsidP="0031639F">
      <w:pPr>
        <w:spacing w:after="0" w:line="240" w:lineRule="exact"/>
      </w:pPr>
      <w:r>
        <w:t xml:space="preserve">Qui bercent agréablement </w:t>
      </w:r>
      <w:r w:rsidR="000E29ED">
        <w:t xml:space="preserve">la bêtise de </w:t>
      </w:r>
      <w:r>
        <w:t>l’immense majorité des citoyens en âge de voter.</w:t>
      </w:r>
    </w:p>
    <w:p w:rsidR="007C0BE7" w:rsidRDefault="007C0BE7" w:rsidP="0031639F">
      <w:pPr>
        <w:spacing w:after="0" w:line="240" w:lineRule="exact"/>
      </w:pPr>
      <w:r>
        <w:t>Incroyable !</w:t>
      </w:r>
    </w:p>
    <w:p w:rsidR="007C0BE7" w:rsidRDefault="007C0BE7" w:rsidP="0031639F">
      <w:pPr>
        <w:spacing w:after="0" w:line="240" w:lineRule="exact"/>
      </w:pPr>
      <w:r>
        <w:t>Mais vrai.</w:t>
      </w:r>
    </w:p>
    <w:p w:rsidR="007C0BE7" w:rsidRDefault="007C0BE7" w:rsidP="0031639F">
      <w:pPr>
        <w:spacing w:after="0" w:line="240" w:lineRule="exact"/>
      </w:pPr>
      <w:r>
        <w:t xml:space="preserve">Restent quelques pays en Europe </w:t>
      </w:r>
      <w:proofErr w:type="spellStart"/>
      <w:r>
        <w:t>ousque</w:t>
      </w:r>
      <w:proofErr w:type="spellEnd"/>
      <w:r>
        <w:t xml:space="preserve"> les élus corrompus et condamnés pour cette perversion sont interdits de postuler à un mandat électif.</w:t>
      </w:r>
    </w:p>
    <w:p w:rsidR="007C0BE7" w:rsidRDefault="007C0BE7" w:rsidP="0031639F">
      <w:pPr>
        <w:spacing w:after="0" w:line="240" w:lineRule="exact"/>
      </w:pPr>
      <w:r>
        <w:t>La Grande Bretagne et l’Allemagne pour les plus représentatifs.</w:t>
      </w:r>
    </w:p>
    <w:p w:rsidR="007C0BE7" w:rsidRDefault="007C0BE7" w:rsidP="0031639F">
      <w:pPr>
        <w:spacing w:after="0" w:line="240" w:lineRule="exact"/>
      </w:pPr>
      <w:r>
        <w:t>Pour quelques menues monnaies soustraites à leur pays sous le couvert de leur mandat électif, ils sont virés manu militari d’leur siège de député, privés d’leur maroquin d’ministre et patati et patata.</w:t>
      </w:r>
    </w:p>
    <w:p w:rsidR="007C0BE7" w:rsidRDefault="007C0BE7" w:rsidP="0031639F">
      <w:pPr>
        <w:spacing w:after="0" w:line="240" w:lineRule="exact"/>
      </w:pPr>
      <w:r>
        <w:t>Au fait, à Bruxelles, qu’est-ce qu’il se passe au sujet de la corruption des parlementaires et autres membres de la commission ?</w:t>
      </w:r>
    </w:p>
    <w:p w:rsidR="005B65D7" w:rsidRDefault="007C0BE7" w:rsidP="0031639F">
      <w:pPr>
        <w:spacing w:after="0" w:line="240" w:lineRule="exact"/>
      </w:pPr>
      <w:r>
        <w:t xml:space="preserve">Quand on voit que l’ancien patron </w:t>
      </w:r>
      <w:r w:rsidR="000E29ED">
        <w:t>d’icelle</w:t>
      </w:r>
      <w:r>
        <w:t>, Ba</w:t>
      </w:r>
      <w:r w:rsidR="005B65D7">
        <w:t xml:space="preserve">rroso, s’fait embaucher par Goldman Sachs </w:t>
      </w:r>
      <w:r w:rsidR="000E29ED">
        <w:t>une banque qui a foutu dans la merde avec d’autres, l’économie d’c’te planète.</w:t>
      </w:r>
    </w:p>
    <w:p w:rsidR="005B65D7" w:rsidRDefault="005B65D7" w:rsidP="0031639F">
      <w:pPr>
        <w:spacing w:after="0" w:line="240" w:lineRule="exact"/>
      </w:pPr>
      <w:r>
        <w:t xml:space="preserve">Ce n’est pas pour ses compétences, </w:t>
      </w:r>
      <w:r w:rsidR="00AA4746">
        <w:t xml:space="preserve">car on les cherche toujours, </w:t>
      </w:r>
      <w:r>
        <w:t>mais plutôt pour son carnet d’adresses.</w:t>
      </w:r>
    </w:p>
    <w:p w:rsidR="005B65D7" w:rsidRDefault="005B65D7" w:rsidP="0031639F">
      <w:pPr>
        <w:spacing w:after="0" w:line="240" w:lineRule="exact"/>
      </w:pPr>
      <w:r>
        <w:t>Même punition, même motif mon adjudant pour nos anciens ministres qui pantoufle</w:t>
      </w:r>
      <w:r w:rsidR="00AA4746">
        <w:t>nt</w:t>
      </w:r>
      <w:r>
        <w:t xml:space="preserve"> dans le privé.</w:t>
      </w:r>
    </w:p>
    <w:p w:rsidR="005B65D7" w:rsidRDefault="005B65D7" w:rsidP="0031639F">
      <w:pPr>
        <w:spacing w:after="0" w:line="240" w:lineRule="exact"/>
      </w:pPr>
      <w:r>
        <w:t>Arnaud Montebourg en est l’exemple le plus caricatural.</w:t>
      </w:r>
    </w:p>
    <w:p w:rsidR="005B65D7" w:rsidRDefault="005B65D7" w:rsidP="0031639F">
      <w:pPr>
        <w:spacing w:after="0" w:line="240" w:lineRule="exact"/>
      </w:pPr>
      <w:r>
        <w:t>On peut s’douter, sans risque de s’</w:t>
      </w:r>
      <w:r w:rsidR="00AA4746">
        <w:t xml:space="preserve">gourer </w:t>
      </w:r>
      <w:r>
        <w:t>que ses be</w:t>
      </w:r>
      <w:r w:rsidR="000E29ED">
        <w:t>aux yeux et son sourire de play</w:t>
      </w:r>
      <w:r>
        <w:t xml:space="preserve">boy y </w:t>
      </w:r>
      <w:r w:rsidR="00AA4746">
        <w:t xml:space="preserve">soient </w:t>
      </w:r>
      <w:r>
        <w:t>pour quelque chose.</w:t>
      </w:r>
    </w:p>
    <w:p w:rsidR="005B65D7" w:rsidRDefault="005B65D7" w:rsidP="0031639F">
      <w:pPr>
        <w:spacing w:after="0" w:line="240" w:lineRule="exact"/>
      </w:pPr>
      <w:r>
        <w:t>Pas la peine d’évoquer ses compétences.</w:t>
      </w:r>
    </w:p>
    <w:p w:rsidR="005B65D7" w:rsidRDefault="005B65D7" w:rsidP="0031639F">
      <w:pPr>
        <w:spacing w:after="0" w:line="240" w:lineRule="exact"/>
      </w:pPr>
      <w:r>
        <w:t>Pour quelqu’un qui a passé sa vie professionnelle à l’assemblée nationale ou dans un ministère…</w:t>
      </w:r>
    </w:p>
    <w:p w:rsidR="005B65D7" w:rsidRDefault="005B65D7" w:rsidP="0031639F">
      <w:pPr>
        <w:spacing w:after="0" w:line="240" w:lineRule="exact"/>
      </w:pPr>
      <w:r>
        <w:t>Alors, son carnet d’adresses ?...</w:t>
      </w:r>
    </w:p>
    <w:p w:rsidR="0031639F" w:rsidRDefault="005B65D7" w:rsidP="0031639F">
      <w:pPr>
        <w:spacing w:after="0" w:line="240" w:lineRule="exact"/>
      </w:pPr>
      <w:r>
        <w:t>Si vous avez des infos, nous sommes preneurs.</w:t>
      </w:r>
      <w:bookmarkStart w:id="0" w:name="_GoBack"/>
      <w:bookmarkEnd w:id="0"/>
    </w:p>
    <w:sectPr w:rsidR="0031639F" w:rsidSect="0031639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9F"/>
    <w:rsid w:val="000E29ED"/>
    <w:rsid w:val="0031639F"/>
    <w:rsid w:val="005A3968"/>
    <w:rsid w:val="005B65D7"/>
    <w:rsid w:val="007C0BE7"/>
    <w:rsid w:val="00A60A47"/>
    <w:rsid w:val="00AA4746"/>
    <w:rsid w:val="00DF1DB8"/>
    <w:rsid w:val="00E64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cp:lastPrinted>2017-02-20T10:49:00Z</cp:lastPrinted>
  <dcterms:created xsi:type="dcterms:W3CDTF">2017-02-22T08:36:00Z</dcterms:created>
  <dcterms:modified xsi:type="dcterms:W3CDTF">2017-02-22T08:36:00Z</dcterms:modified>
</cp:coreProperties>
</file>